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sz w:val="38"/>
          <w:szCs w:val="38"/>
          <w:highlight w:val="white"/>
          <w:u w:val="single"/>
        </w:rPr>
      </w:pPr>
      <w:r w:rsidDel="00000000" w:rsidR="00000000" w:rsidRPr="00000000">
        <w:rPr>
          <w:b w:val="1"/>
          <w:sz w:val="34"/>
          <w:szCs w:val="34"/>
          <w:highlight w:val="white"/>
          <w:u w:val="single"/>
          <w:rtl w:val="0"/>
        </w:rPr>
        <w:t xml:space="preserve">SENDING CONFUSION TO THE CAMP OF THE ENEMY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Let all the powers encamping against my goodness and breakthroughs become confused and be scattered in the name of Jesus.</w:t>
        <w:br w:type="textWrapping"/>
        <w:br w:type="textWrapping"/>
        <w:t xml:space="preserve">Let all the powers of my adversaries be rendered impotent in the name of Jesus.</w:t>
        <w:br w:type="textWrapping"/>
        <w:br w:type="textWrapping"/>
        <w:t xml:space="preserve">Let every evil tongue uttering curses and other evil pronouncements against my life be completely silenced in the name of Jesus.</w:t>
        <w:br w:type="textWrapping"/>
        <w:br w:type="textWrapping"/>
        <w:t xml:space="preserve">I command every evil stronghold and powers housing my rights and goodness to be violently overthrown in the name of Jesus.</w:t>
        <w:br w:type="textWrapping"/>
        <w:br w:type="textWrapping"/>
        <w:t xml:space="preserve">I pursue, overtake and recover my properties from the hands of spiritual robbers in the name of Jesus.</w:t>
        <w:br w:type="textWrapping"/>
        <w:br w:type="textWrapping"/>
        <w:t xml:space="preserve">Let every counsel, plan, desire, expectation, imagination, device and activity of the oppressors against my life be rendered null and void in the name of Jesus.</w:t>
        <w:br w:type="textWrapping"/>
        <w:br w:type="textWrapping"/>
        <w:t xml:space="preserve">I terminate every contract and cancel every evil promissory note kept in satanic files for my sake in the name of Jesus.</w:t>
        <w:br w:type="textWrapping"/>
        <w:br w:type="textWrapping"/>
        <w:t xml:space="preserve">I release myself form the powers and activities of the wasters in the name of Jesus.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refuse to be tossed around by any evil remote control device fashioned to delay my miracle in the name of Jesus.</w:t>
        <w:br w:type="textWrapping"/>
        <w:br w:type="textWrapping"/>
        <w:t xml:space="preserve">Let all the citadels of evil summoning of the spirit receive the fire of God and burn to ashes in the name of Jesus.</w:t>
        <w:br w:type="textWrapping"/>
        <w:br w:type="textWrapping"/>
        <w:t xml:space="preserve">Let all my goodness presently in the prison of the enemy begin to pursue me to overtake me as from today in the name of Jesus.</w:t>
        <w:br w:type="textWrapping"/>
        <w:br w:type="textWrapping"/>
        <w:t xml:space="preserve">13. Let all strange fire prepared against my life be quenched in the name of Jesus.</w:t>
        <w:br w:type="textWrapping"/>
        <w:br w:type="textWrapping"/>
        <w:t xml:space="preserve">14. I command every tongue issuing destruction against me to be condemned in the name of Jesus.</w:t>
        <w:br w:type="textWrapping"/>
        <w:br w:type="textWrapping"/>
        <w:t xml:space="preserve">15. Let all the troublers of my Israel be disbanded and confused in the name of Jesus.</w:t>
        <w:br w:type="textWrapping"/>
        <w:br w:type="textWrapping"/>
        <w:t xml:space="preserve">16. Let the blood of Jesus clean off all unprofitable marks in any department of my life.</w:t>
        <w:br w:type="textWrapping"/>
        <w:br w:type="textWrapping"/>
        <w:t xml:space="preserve">17. Let all strange hands that have touched my blood be neutralized in the name of Jesus.</w:t>
        <w:br w:type="textWrapping"/>
        <w:br w:type="textWrapping"/>
        <w:t xml:space="preserve">18. I command the spirit that abandons blessings to be bound in the name of Jesus.</w:t>
        <w:br w:type="textWrapping"/>
        <w:br w:type="textWrapping"/>
        <w:t xml:space="preserve">19. I receive victory over the host of wickedness surrounding me in the name of Jesus.</w:t>
        <w:br w:type="textWrapping"/>
        <w:br w:type="textWrapping"/>
        <w:t xml:space="preserve">20. I stand against dream defeats and its effects in the name of Jesus.</w:t>
        <w:br w:type="textWrapping"/>
        <w:t xml:space="preserve">Let every spirit attacking me in the form of animals receive Fire/ brimstone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22. I stand against the operations of the spirit of death in my life in the name of Jesus.</w:t>
        <w:br w:type="textWrapping"/>
        <w:br w:type="textWrapping"/>
        <w:t xml:space="preserve">23. Let the counsel of the devil against me be destroyed and be frustrated in the name of Jesus.</w:t>
        <w:br w:type="textWrapping"/>
        <w:br w:type="textWrapping"/>
        <w:t xml:space="preserve">24. I bind the spirit of doubt, unbelief, fear and tradition in the name of Jesus.</w:t>
        <w:br w:type="textWrapping"/>
        <w:br w:type="textWrapping"/>
        <w:t xml:space="preserve">25. Father, destroy every stronghold of the powers of darkness in my family in the name of Jesus.</w:t>
        <w:br w:type="textWrapping"/>
        <w:br w:type="textWrapping"/>
        <w:t xml:space="preserve">26. Let every problem affecting the brain; be neutralized in the name of Jesus.</w:t>
        <w:br w:type="textWrapping"/>
        <w:br w:type="textWrapping"/>
        <w:t xml:space="preserve">27. Let every evil effect of ritual killing upon my life by ancestors be neutralized in the name of Jesus.</w:t>
        <w:br w:type="textWrapping"/>
        <w:br w:type="textWrapping"/>
        <w:t xml:space="preserve">28. Let all terminal, genetic, and ancestral sicknesses be healed in the name of Jesus.</w:t>
        <w:br w:type="textWrapping"/>
        <w:br w:type="textWrapping"/>
        <w:t xml:space="preserve">29. Lord gives me power to pursue and overtake the enemy and also to recover my stolen property.</w:t>
        <w:br w:type="textWrapping"/>
        <w:br w:type="textWrapping"/>
        <w:t xml:space="preserve">30. O God Let your fire destroy every foundational problem in my life in the name of Jesus.</w:t>
        <w:br w:type="textWrapping"/>
        <w:br w:type="textWrapping"/>
        <w:t xml:space="preserve">31. Let every link, label and oppressors be destroyed by the blood of Jesus.</w:t>
        <w:br w:type="textWrapping"/>
        <w:t xml:space="preserve">Every evil pregnancy in my life be aborted in the name of Jesus.</w:t>
        <w:br w:type="textWrapping"/>
        <w:t xml:space="preserve">33. Let every dirty hands be removed from the affairs of my life in the name of Jesus.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br w:type="textWrapping"/>
        <w:t xml:space="preserve">34. Let every effect of evil access to my blood be reversed now in the name of Jesus.</w:t>
        <w:br w:type="textWrapping"/>
        <w:br w:type="textWrapping"/>
        <w:t xml:space="preserve">35. Let everything done against me under the devil’s anointing be neutralized now in the name of Jesus.</w:t>
        <w:br w:type="textWrapping"/>
        <w:br w:type="textWrapping"/>
        <w:t xml:space="preserve">36. All evil vessels dispatched to do me harm should crash in the name of Jesus.</w:t>
        <w:br w:type="textWrapping"/>
        <w:br w:type="textWrapping"/>
        <w:t xml:space="preserve">37. Satanic banks, release my properties in your hand in Jesus’ name.</w:t>
        <w:br w:type="textWrapping"/>
        <w:br w:type="textWrapping"/>
        <w:t xml:space="preserve">38. I remove my name from the book of untimely death in the name of Jesus.</w:t>
        <w:br w:type="textWrapping"/>
        <w:br w:type="textWrapping"/>
        <w:t xml:space="preserve">39. I remove my name from the book of tragedy in Jesus’ name.</w:t>
        <w:br w:type="textWrapping"/>
        <w:br w:type="textWrapping"/>
        <w:t xml:space="preserve">40. All evil umbrellas preventing heavenly showers from falling upon me be roasted in the name of Jesus.</w:t>
        <w:br w:type="textWrapping"/>
        <w:br w:type="textWrapping"/>
        <w:t xml:space="preserve">41. Let all evil associations summoned for my sake be scattered in the name of Jesus.</w:t>
        <w:br w:type="textWrapping"/>
        <w:br w:type="textWrapping"/>
        <w:t xml:space="preserve">42. Let every problem connected to polygamy I my life, be nullified in Jesus’ name.</w:t>
        <w:br w:type="textWrapping"/>
        <w:br w:type="textWrapping"/>
        <w:t xml:space="preserve">43. I command every satanic reinforcement against me to scatter in the name of Jesus.</w:t>
        <w:br w:type="textWrapping"/>
        <w:br w:type="textWrapping"/>
        <w:t xml:space="preserve">44. I cancel evil vows that are affecting me negatively in the name of Jesus 45. I destroy the clock and the time-table of the enemy for my life in the name of Jesus.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46. Lord, reschedule my enemies to useless and harmless assignments.</w:t>
        <w:br w:type="textWrapping"/>
        <w:br w:type="textWrapping"/>
        <w:t xml:space="preserve">47. Let every evil device against me be disappointed in Jesus’ name.</w:t>
        <w:br w:type="textWrapping"/>
        <w:br w:type="textWrapping"/>
        <w:t xml:space="preserve">48. Let the healing power of the Holy Spirit overshadow me.</w:t>
        <w:br w:type="textWrapping"/>
        <w:br w:type="textWrapping"/>
        <w:t xml:space="preserve">49. I bind every spirit working against answers to my prayers in the name of Jesus.</w:t>
        <w:br w:type="textWrapping"/>
        <w:br w:type="textWrapping"/>
        <w:t xml:space="preserve">50. I disarm any power that has made a covenant with the ground, water and wind about me in the name of Jesus.</w:t>
        <w:br w:type="textWrapping"/>
        <w:br w:type="textWrapping"/>
        <w:t xml:space="preserve">51. O Lord, make my life invisible to demonic observers.</w:t>
        <w:br w:type="textWrapping"/>
        <w:br w:type="textWrapping"/>
        <w:t xml:space="preserve">52. I bind all evil remote control spirits in the name of Jesus.</w:t>
        <w:br w:type="textWrapping"/>
        <w:br w:type="textWrapping"/>
        <w:t xml:space="preserve">53. I withdraw all the bullets and ammunition made available to the enemy in the name of Jesus.</w:t>
        <w:br w:type="textWrapping"/>
        <w:br w:type="textWrapping"/>
        <w:t xml:space="preserve">54. I revoke any conscious or unconscious covenant with the spirit of death in the name of Jesus.</w:t>
        <w:br w:type="textWrapping"/>
        <w:br w:type="textWrapping"/>
        <w:t xml:space="preserve">55. In the name of Jesus, I call on the heavenly surgeon to perform surgical operations where necessary in my life.</w:t>
        <w:br w:type="textWrapping"/>
        <w:br w:type="textWrapping"/>
        <w:t xml:space="preserve">56. I refuse to be spiritually amputated in the name of Jesus.</w:t>
        <w:br w:type="textWrapping"/>
        <w:br w:type="textWrapping"/>
        <w:t xml:space="preserve">57. I refuse to wage war against myself in the name of Jesus.</w:t>
        <w:br w:type="textWrapping"/>
        <w:br w:type="textWrapping"/>
        <w:t xml:space="preserve">58. O Lord, wake me up from any form of spiritual sleep.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59. All evil seeds planted by fear into my life should be uprooted in the name of Jesus.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60. Father of our Lord Jesus Christ; let your kingdom be established in every area of my life.</w:t>
        <w:br w:type="textWrapping"/>
        <w:br w:type="textWrapping"/>
        <w:t xml:space="preserve">61. I cancel all former negotiations with the devil in Jesus’ name.</w:t>
        <w:br w:type="textWrapping"/>
        <w:br w:type="textWrapping"/>
        <w:t xml:space="preserve">62. Let all my buried goodness and prosperity receive divine resurrection in Jesus’ name.</w:t>
        <w:br w:type="textWrapping"/>
        <w:br w:type="textWrapping"/>
        <w:t xml:space="preserve">63. I refuse to turn back at the edge of victory in the name of Jesus.</w:t>
        <w:br w:type="textWrapping"/>
        <w:br w:type="textWrapping"/>
        <w:t xml:space="preserve">64. Father, pour out shame on all the powers struggling to put me to shame in the name of Jesus.</w:t>
        <w:br w:type="textWrapping"/>
        <w:br w:type="textWrapping"/>
        <w:t xml:space="preserve">65. Let all drinkers of blood and eaters of flesh turn on themselves in the name of Jesus.</w:t>
        <w:br w:type="textWrapping"/>
        <w:br w:type="textWrapping"/>
        <w:t xml:space="preserve">66. Spiritual problems attached to months: January, February, March, April, May, June, July, August, September, October, November, and December, be nullified in the name of Jesus.</w:t>
        <w:br w:type="textWrapping"/>
        <w:br w:type="textWrapping"/>
        <w:t xml:space="preserve">67. O Lord deliver me from all coldness of heart and weakness of will.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68. O Lord, let my life shine the light of goodness and love.</w:t>
      </w:r>
    </w:p>
    <w:p w:rsidR="00000000" w:rsidDel="00000000" w:rsidP="00000000" w:rsidRDefault="00000000" w:rsidRPr="00000000" w14:paraId="00000017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00" w:line="360" w:lineRule="auto"/>
        <w:ind w:left="1280" w:right="100" w:hanging="360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280" w:right="100" w:hanging="360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0" w:beforeAutospacing="0" w:line="360" w:lineRule="auto"/>
        <w:ind w:left="1280" w:right="100" w:hanging="360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Verdana" w:cs="Verdana" w:eastAsia="Verdana" w:hAnsi="Verdana"/>
        <w:color w:val="333333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